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26FA" w14:textId="36647AF3" w:rsidR="0030647C" w:rsidRPr="0030647C" w:rsidRDefault="0030647C" w:rsidP="0030647C">
      <w:pPr>
        <w:jc w:val="both"/>
        <w:rPr>
          <w:sz w:val="28"/>
          <w:szCs w:val="28"/>
        </w:rPr>
      </w:pPr>
      <w:r w:rsidRPr="0030647C">
        <w:rPr>
          <w:noProof/>
          <w:sz w:val="28"/>
          <w:szCs w:val="28"/>
        </w:rPr>
        <w:drawing>
          <wp:inline distT="0" distB="0" distL="0" distR="0" wp14:anchorId="68BE8CC9" wp14:editId="7C8F9D83">
            <wp:extent cx="3104770" cy="1853594"/>
            <wp:effectExtent l="0" t="0" r="635" b="0"/>
            <wp:docPr id="10459260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2" cy="186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7D211" w14:textId="5FADA69E" w:rsidR="0030647C" w:rsidRPr="0030647C" w:rsidRDefault="0030647C" w:rsidP="0030647C">
      <w:pPr>
        <w:jc w:val="both"/>
        <w:rPr>
          <w:b/>
          <w:bCs/>
          <w:sz w:val="28"/>
          <w:szCs w:val="28"/>
        </w:rPr>
      </w:pPr>
      <w:r w:rsidRPr="0030647C">
        <w:rPr>
          <w:b/>
          <w:bCs/>
          <w:sz w:val="28"/>
          <w:szCs w:val="28"/>
        </w:rPr>
        <w:t>Ганс Крістіан Андерсен</w:t>
      </w:r>
    </w:p>
    <w:p w14:paraId="66CA0955" w14:textId="77777777" w:rsidR="0030647C" w:rsidRPr="0030647C" w:rsidRDefault="0030647C" w:rsidP="0030647C">
      <w:pPr>
        <w:jc w:val="both"/>
        <w:rPr>
          <w:sz w:val="28"/>
          <w:szCs w:val="28"/>
        </w:rPr>
      </w:pPr>
    </w:p>
    <w:p w14:paraId="10BF2F5C" w14:textId="3C92CCDD" w:rsidR="00883EB4" w:rsidRPr="0030647C" w:rsidRDefault="0030647C" w:rsidP="0030647C">
      <w:pPr>
        <w:jc w:val="both"/>
        <w:rPr>
          <w:sz w:val="28"/>
          <w:szCs w:val="28"/>
        </w:rPr>
      </w:pPr>
      <w:r w:rsidRPr="0030647C">
        <w:rPr>
          <w:sz w:val="28"/>
          <w:szCs w:val="28"/>
        </w:rPr>
        <w:t xml:space="preserve">Ганс Крістіан Андерсен народився 2 квітня 1805 року в місті Оденсе, Данія. В 1819 році переїздить до столиці. Там починає грати в театрі, але через непривабливу зовнішність йому дістаються тільки незначні ролі. В 1827 році Гансу вдалося закінчити навчання в школі, але до кінця свого життя він писав з граматичними помилками. Хоча це не завадило Андерсену стати всесвітньо відомим автором казок. Першу популярність принесло фантастичне оповідання "Піша подорож від каналу Холмен до східного краю Амагер". До 1835 року в доробку </w:t>
      </w:r>
      <w:r w:rsidRPr="0030647C">
        <w:rPr>
          <w:sz w:val="28"/>
          <w:szCs w:val="28"/>
        </w:rPr>
        <w:lastRenderedPageBreak/>
        <w:t>Андерсена було вже 156 казок. Цього ж року пише перший роман "Імпровізатор". Також публікував п'єси, але справжній талант Ганса виявився під час написання казок. Найвідоміші з них: "Гидке качення", "Снігова королева", "Нове вбрання короля", "Дюймовочка", "Стійкий олов'яний солдатик", "Русалонька". 4 серпня 1875 року відомий казкар помер.</w:t>
      </w:r>
    </w:p>
    <w:sectPr w:rsidR="00883EB4" w:rsidRPr="0030647C" w:rsidSect="0030647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B4"/>
    <w:rsid w:val="0030647C"/>
    <w:rsid w:val="008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CB25"/>
  <w15:chartTrackingRefBased/>
  <w15:docId w15:val="{A642A253-365F-485F-8E13-1351A15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769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2023-10-10T21:43:00Z</dcterms:created>
  <dcterms:modified xsi:type="dcterms:W3CDTF">2023-10-10T21:45:00Z</dcterms:modified>
</cp:coreProperties>
</file>